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5586" w14:textId="77777777" w:rsidR="00B11052" w:rsidRDefault="00B11052" w:rsidP="00B11052">
      <w:pPr>
        <w:jc w:val="center"/>
        <w:rPr>
          <w:b/>
          <w:sz w:val="28"/>
          <w:szCs w:val="28"/>
        </w:rPr>
      </w:pPr>
    </w:p>
    <w:p w14:paraId="390DE087" w14:textId="77777777" w:rsidR="00B11052" w:rsidRDefault="00B11052" w:rsidP="00B11052">
      <w:pPr>
        <w:jc w:val="center"/>
        <w:rPr>
          <w:b/>
          <w:sz w:val="28"/>
          <w:szCs w:val="28"/>
        </w:rPr>
      </w:pPr>
      <w:r w:rsidRPr="005F20EE">
        <w:rPr>
          <w:b/>
          <w:sz w:val="28"/>
          <w:szCs w:val="28"/>
        </w:rPr>
        <w:t>Responding</w:t>
      </w:r>
      <w:r w:rsidRPr="00D2220F">
        <w:rPr>
          <w:b/>
          <w:sz w:val="28"/>
          <w:szCs w:val="28"/>
        </w:rPr>
        <w:t xml:space="preserve"> to patient</w:t>
      </w:r>
      <w:r>
        <w:rPr>
          <w:b/>
          <w:sz w:val="28"/>
          <w:szCs w:val="28"/>
        </w:rPr>
        <w:t xml:space="preserve"> frustrations</w:t>
      </w:r>
      <w:r w:rsidRPr="00D2220F">
        <w:rPr>
          <w:b/>
          <w:sz w:val="28"/>
          <w:szCs w:val="28"/>
        </w:rPr>
        <w:t xml:space="preserve"> using Motivational Interviewing</w:t>
      </w:r>
    </w:p>
    <w:p w14:paraId="646B75A1" w14:textId="77777777" w:rsidR="00B11052" w:rsidRPr="00D2220F" w:rsidRDefault="00B11052" w:rsidP="00B11052">
      <w:pPr>
        <w:jc w:val="center"/>
        <w:rPr>
          <w:b/>
          <w:sz w:val="28"/>
          <w:szCs w:val="28"/>
        </w:rPr>
      </w:pPr>
    </w:p>
    <w:p w14:paraId="098C927C" w14:textId="1C72C83A" w:rsidR="00B11052" w:rsidRPr="00B05F53" w:rsidRDefault="00B11052" w:rsidP="00B11052">
      <w:pPr>
        <w:rPr>
          <w:b/>
          <w:bCs/>
        </w:rPr>
      </w:pPr>
      <w:r w:rsidRPr="00B05F53">
        <w:rPr>
          <w:b/>
          <w:bCs/>
        </w:rPr>
        <w:t xml:space="preserve">Situation: </w:t>
      </w:r>
      <w:r w:rsidR="00FC468E">
        <w:rPr>
          <w:b/>
          <w:bCs/>
        </w:rPr>
        <w:t>__________________________________________________________________________</w:t>
      </w:r>
    </w:p>
    <w:p w14:paraId="70DC4F39" w14:textId="77777777" w:rsidR="00B11052" w:rsidRPr="007F0EBE" w:rsidRDefault="00B11052" w:rsidP="00B11052">
      <w:pPr>
        <w:rPr>
          <w:i/>
          <w:iCs/>
        </w:rPr>
      </w:pPr>
      <w:r w:rsidRPr="007F0EBE">
        <w:rPr>
          <w:i/>
          <w:iCs/>
        </w:rPr>
        <w:t xml:space="preserve">What can I ask to better understand the situation?   </w:t>
      </w:r>
    </w:p>
    <w:p w14:paraId="4ED8360B" w14:textId="77777777" w:rsidR="00B11052" w:rsidRDefault="00B11052" w:rsidP="00B11052">
      <w:r>
        <w:t>Open Question: _______________________________________________________________________</w:t>
      </w:r>
    </w:p>
    <w:p w14:paraId="579E130B" w14:textId="77777777" w:rsidR="00B11052" w:rsidRDefault="00B11052" w:rsidP="00B11052">
      <w:r>
        <w:t>Closed Question: ______________________________________________________________________</w:t>
      </w:r>
    </w:p>
    <w:p w14:paraId="664D7F09" w14:textId="77777777" w:rsidR="00B11052" w:rsidRPr="00407250" w:rsidRDefault="00B11052" w:rsidP="00B11052">
      <w:pPr>
        <w:rPr>
          <w:i/>
          <w:iCs/>
        </w:rPr>
      </w:pPr>
      <w:r>
        <w:rPr>
          <w:i/>
          <w:iCs/>
        </w:rPr>
        <w:t xml:space="preserve">What strengths, achievements, efforts or values do you notice?   </w:t>
      </w:r>
    </w:p>
    <w:p w14:paraId="460F67A4" w14:textId="77777777" w:rsidR="00B11052" w:rsidRDefault="00B11052" w:rsidP="00B11052">
      <w:r>
        <w:t>Affirmation: __________________________________________________________________________</w:t>
      </w:r>
    </w:p>
    <w:p w14:paraId="5807E395" w14:textId="77777777" w:rsidR="00B11052" w:rsidRPr="00A42E60" w:rsidRDefault="00B11052" w:rsidP="00B11052">
      <w:pPr>
        <w:rPr>
          <w:i/>
          <w:iCs/>
        </w:rPr>
      </w:pPr>
      <w:r w:rsidRPr="00A42E60">
        <w:rPr>
          <w:i/>
          <w:iCs/>
        </w:rPr>
        <w:t>What did the patient say?</w:t>
      </w:r>
    </w:p>
    <w:p w14:paraId="41B29F46" w14:textId="77777777" w:rsidR="00B11052" w:rsidRDefault="00B11052" w:rsidP="00B11052">
      <w:r>
        <w:t>Simple Reflection:  _____________________________________________________________________</w:t>
      </w:r>
    </w:p>
    <w:p w14:paraId="7C951997" w14:textId="77777777" w:rsidR="00B11052" w:rsidRPr="00A42E60" w:rsidRDefault="00B11052" w:rsidP="00B11052">
      <w:pPr>
        <w:rPr>
          <w:i/>
          <w:iCs/>
        </w:rPr>
      </w:pPr>
      <w:r>
        <w:rPr>
          <w:i/>
          <w:iCs/>
        </w:rPr>
        <w:t xml:space="preserve">What does the patient mean? What are the emotions? What do they want?   </w:t>
      </w:r>
    </w:p>
    <w:p w14:paraId="7F03BBE6" w14:textId="77777777" w:rsidR="00B11052" w:rsidRDefault="00B11052" w:rsidP="00B11052">
      <w:r>
        <w:t>Complex Reflection: ____________________________________________________________________</w:t>
      </w:r>
    </w:p>
    <w:p w14:paraId="4D4C651C" w14:textId="77777777" w:rsidR="00B11052" w:rsidRPr="000E0143" w:rsidRDefault="00B11052" w:rsidP="00B11052">
      <w:pPr>
        <w:rPr>
          <w:i/>
          <w:iCs/>
        </w:rPr>
      </w:pPr>
      <w:r>
        <w:rPr>
          <w:i/>
          <w:iCs/>
        </w:rPr>
        <w:t xml:space="preserve">Is there some information that could help the patient understand the situation differently?   </w:t>
      </w:r>
    </w:p>
    <w:p w14:paraId="06CFB513" w14:textId="77777777" w:rsidR="00B11052" w:rsidRDefault="00B11052" w:rsidP="00B11052">
      <w:r>
        <w:t>Ask-Offer-Ask:  ________________________________________________________________________</w:t>
      </w:r>
    </w:p>
    <w:p w14:paraId="69623B78" w14:textId="77777777" w:rsidR="00B11052" w:rsidRPr="00011D99" w:rsidRDefault="00B11052" w:rsidP="00B11052">
      <w:pPr>
        <w:rPr>
          <w:i/>
          <w:iCs/>
        </w:rPr>
      </w:pPr>
      <w:r>
        <w:rPr>
          <w:i/>
          <w:iCs/>
        </w:rPr>
        <w:t xml:space="preserve">When it’s time to end the discussion, tell the patient what you heard.  </w:t>
      </w:r>
    </w:p>
    <w:p w14:paraId="789052D1" w14:textId="77777777" w:rsidR="00B11052" w:rsidRDefault="00B11052" w:rsidP="00B11052">
      <w:r>
        <w:t>Summary:  ____________________________________________________________________________</w:t>
      </w:r>
    </w:p>
    <w:p w14:paraId="53C60F2A" w14:textId="77777777" w:rsidR="00B11052" w:rsidRDefault="00B11052" w:rsidP="00B11052"/>
    <w:p w14:paraId="0B92ECBB" w14:textId="77777777" w:rsidR="00194A16" w:rsidRDefault="00194A16"/>
    <w:sectPr w:rsidR="00194A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1A52" w14:textId="77777777" w:rsidR="00B57142" w:rsidRDefault="00FC468E">
      <w:pPr>
        <w:spacing w:after="0" w:line="240" w:lineRule="auto"/>
      </w:pPr>
      <w:r>
        <w:separator/>
      </w:r>
    </w:p>
  </w:endnote>
  <w:endnote w:type="continuationSeparator" w:id="0">
    <w:p w14:paraId="4F7033BA" w14:textId="77777777" w:rsidR="00B57142" w:rsidRDefault="00FC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63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0A62E" w14:textId="77777777" w:rsidR="00C9284D" w:rsidRDefault="00B11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43070" w14:textId="77777777" w:rsidR="00C9284D" w:rsidRDefault="00DD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E69A" w14:textId="77777777" w:rsidR="00B57142" w:rsidRDefault="00FC468E">
      <w:pPr>
        <w:spacing w:after="0" w:line="240" w:lineRule="auto"/>
      </w:pPr>
      <w:r>
        <w:separator/>
      </w:r>
    </w:p>
  </w:footnote>
  <w:footnote w:type="continuationSeparator" w:id="0">
    <w:p w14:paraId="25A10D04" w14:textId="77777777" w:rsidR="00B57142" w:rsidRDefault="00FC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52"/>
    <w:rsid w:val="00061865"/>
    <w:rsid w:val="00194A16"/>
    <w:rsid w:val="00B11052"/>
    <w:rsid w:val="00B57142"/>
    <w:rsid w:val="00DD1B6D"/>
    <w:rsid w:val="00DD2537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FF4D"/>
  <w15:chartTrackingRefBased/>
  <w15:docId w15:val="{6894100D-180A-43AA-9B91-2801F3CE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Martinez</dc:creator>
  <cp:keywords/>
  <dc:description/>
  <cp:lastModifiedBy>Rafael Martinez</cp:lastModifiedBy>
  <cp:revision>3</cp:revision>
  <dcterms:created xsi:type="dcterms:W3CDTF">2023-05-16T02:34:00Z</dcterms:created>
  <dcterms:modified xsi:type="dcterms:W3CDTF">2023-05-16T15:49:00Z</dcterms:modified>
</cp:coreProperties>
</file>